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FD6F46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5227A6" w:rsidRDefault="00FD6F46" w:rsidP="00C24992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26.02</w:t>
            </w:r>
            <w:r w:rsidR="00F715F1" w:rsidRPr="005227A6">
              <w:rPr>
                <w:rFonts w:ascii="Times New Roman" w:hAnsi="Times New Roman"/>
                <w:lang w:val="ru-RU"/>
              </w:rPr>
              <w:t>.202</w:t>
            </w:r>
            <w:r w:rsidR="00C24992">
              <w:rPr>
                <w:rFonts w:ascii="Times New Roman" w:hAnsi="Times New Roman"/>
                <w:lang w:val="ru-RU"/>
              </w:rPr>
              <w:t>5</w:t>
            </w:r>
          </w:p>
        </w:tc>
        <w:tc>
          <w:tcPr>
            <w:tcW w:w="340" w:type="dxa"/>
            <w:vAlign w:val="bottom"/>
          </w:tcPr>
          <w:p w:rsidR="009B0720" w:rsidRPr="005227A6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5227A6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D5FCD" w:rsidRDefault="00F715F1" w:rsidP="00FD6F46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 w:rsidRPr="008D5FCD">
              <w:rPr>
                <w:rFonts w:ascii="Times New Roman" w:hAnsi="Times New Roman"/>
                <w:lang w:val="ru-RU"/>
              </w:rPr>
              <w:t xml:space="preserve"> </w:t>
            </w:r>
            <w:r w:rsidRPr="007F4306">
              <w:rPr>
                <w:rFonts w:ascii="Times New Roman" w:hAnsi="Times New Roman"/>
                <w:lang w:val="ru-RU"/>
              </w:rPr>
              <w:t>42</w:t>
            </w:r>
            <w:r w:rsidRPr="00763C13">
              <w:rPr>
                <w:rFonts w:ascii="Times New Roman" w:hAnsi="Times New Roman"/>
                <w:lang w:val="ru-RU"/>
              </w:rPr>
              <w:t>.</w:t>
            </w:r>
            <w:r w:rsidR="00575E7A" w:rsidRPr="00763C13">
              <w:rPr>
                <w:rFonts w:ascii="Times New Roman" w:hAnsi="Times New Roman"/>
                <w:lang w:val="ru-RU"/>
              </w:rPr>
              <w:t>13/</w:t>
            </w:r>
            <w:r w:rsidR="00FD6F46">
              <w:rPr>
                <w:rFonts w:ascii="Times New Roman" w:hAnsi="Times New Roman"/>
                <w:lang w:val="ru-RU"/>
              </w:rPr>
              <w:t>108</w:t>
            </w:r>
          </w:p>
        </w:tc>
        <w:tc>
          <w:tcPr>
            <w:tcW w:w="3204" w:type="dxa"/>
            <w:vAlign w:val="bottom"/>
          </w:tcPr>
          <w:p w:rsidR="009B0720" w:rsidRPr="005227A6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5227A6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5227A6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3301365</wp:posOffset>
                </wp:positionH>
                <wp:positionV relativeFrom="paragraph">
                  <wp:posOffset>142876</wp:posOffset>
                </wp:positionV>
                <wp:extent cx="2822575" cy="419100"/>
                <wp:effectExtent l="0" t="0" r="1587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22575" cy="419100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7A3EF874" id="Группа 3" o:spid="_x0000_s1026" style="position:absolute;margin-left:259.95pt;margin-top:11.25pt;width:222.25pt;height:33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KBHKwUAAK0VAAAOAAAAZHJzL2Uyb0RvYy54bWzsWE9v2zYUvw/YdyB0HLBacmzHNuIUWbJk&#10;BYI2WDK0PTIUZQmTSI2kY2enDbsO2GHnYV+hhx0KDNu+gvON9h7/yHLiIEkLdMWQBpUp8b1Hvh8f&#10;fz9KO08XVUkuuNKFFJMoeRJHhAsm00JMJ9E3Z4efDyOiDRUpLaXgk+iS6+jp7qef7MzrMe/KXJYp&#10;VwSCCD2e15MoN6Yedzqa5byi+omsuYDOTKqKGrhV006q6ByiV2WnG8eDzlyqtFaSca3h6YHrjHZt&#10;/CzjzLzIMs0NKScRzM3Yq7LXc7x2dnfoeKponRfMT4O+wywqWggYtAl1QA0lM1XcCFUVTEktM/OE&#10;yaojs6xg3OYA2STxtWyOlJzVNpfpeD6tG5gA2ms4vXNY9vziRJEinURbERG0giVa/nr1w9VPy3/g&#10;7w3ZQoTm9XQMhkeqPq1PlH8wdXeY9CJTFf5COmRhsb1ssOULQxg87A673f52PyIM+nrJKIk9+CyH&#10;FbrhxvIvvWMyGvb63W3nOBrFo8EI59QJw3Zwds1k5jXUkV5Bpd8PqtOc1tyugEYEPFS9Bqrflm+W&#10;fwBQb69+vPqZ9BxY1hSRImbxhYTck/Bcw8MNgLn8EBdM1JZkgA2yj+Gfz3446PW6a9nTca20OeKy&#10;ItiYRApK3lYivTjWxgEVTHBoLcsiPSzK0t7gNuP7pSIXFDZIaexMAdo1q1KQ+SQabPVjG1hIdHeR&#10;S4FhuN1ofjhcAZenbZnLkqNNKb7mGRSarY8NY1PGuGjGt9ZolcFQD3H09qtZPcTZ5QEedmQpTONc&#10;FUIqm71lphVk6bcBsszZQ2W28samWZwvAC1snsv0EspCScdDumaHBazaMdXmhCogHlhoIFPzAi5Z&#10;KQF16VsRyaX6ftNztIcih96IzIHIJpH+bkYVj0j5TED5j5JeD5nP3vT62124Ue2e83aPmFX7Ekoh&#10;AdqumW2ivSlDM1Oyegmcu4ejQhcVDMaeRCY0942jV+Bsxvf2rBFwXU3NsTitGYZGeLEmzxYvqap9&#10;4Roo+ecybDg6vla/zhY9hdybGZkVtrhXqHrgYfM7wrKU0HCX37nAPxtIru/25/uTHO7WQeJJLkmS&#10;YXJ/ktvk+F+S3KCB6vfl38s/l2/t/7+A6n4hg0BowImNJIRtH4j5mh5sNWA03BYjtzlqS1zbsUrQ&#10;EzZz1IarHsoBJDYFpsFH09QvJpNC6MLwVxAsq0rYR591SEzmJEkG3diu7gbr123rJIl7o5jk4IIN&#10;R8I3B4Bt8YAB1q3vit1txXYTvzODtsv65KFyGpxo7qiZjtlCeOygBVsXDhKO02upUYLbQIIchVtA&#10;yi0MeCHwdzhD2m3nQJD3c4aU2s5B7awzJAW/PgMUOjzVlfZUB/QDtKMiAqe6c7d6wDiYOE4Ym6hh&#10;vh5Ijk27zthbAcmeSWtnVgeRVSHAsCuTUtw0DfCEvvBb23BhUEhr3RDi4sTsWaaZLObYKvtGbFFB&#10;12R4TaKvqZJZBNDXrJBzD6jOndrbLr+wqONOt+wJpaVga8rd3SSBQbkRQJ3TlLvwfXtucXXTTM/m&#10;ulncnSw0li5IiO3CfGhxX52HbhX3/7GiMwPbycn7x6HpH+BkD68Z/nxwU/TsyRx3xu2iR7KyqL8K&#10;Rxz/OpQMt7v2UBAIAA7M4d3mUQHhhTPIzKu2nD0qoDvTvH5UQP+6+aiAzeswSm3zsnrvl+rGA929&#10;ojnnW19vHxXwI1LA1Zcue1iz3wTtgcp/v8SPju17a7X6yrr7LwAAAP//AwBQSwMEFAAGAAgAAAAh&#10;AFca1fPgAAAACQEAAA8AAABkcnMvZG93bnJldi54bWxMj0Frg0AQhe+F/odlCr01qzYGta4hhLan&#10;UGhSKL1NdKISd1bcjZp/3+2pOQ7v471v8vWsOzHSYFvDCsJFAIK4NFXLtYKvw9tTAsI65Ao7w6Tg&#10;ShbWxf1djlllJv6kce9q4UvYZqigca7PpLRlQxrtwvTEPjuZQaPz51DLasDJl+tORkGwkhpb9gsN&#10;9rRtqDzvL1rB+4TT5jl8HXfn0/b6c4g/vnchKfX4MG9eQDia3T8Mf/peHQrvdDQXrqzoFMRhmnpU&#10;QRTFIDyQrpZLEEcFSRKDLHJ5+0HxCwAA//8DAFBLAQItABQABgAIAAAAIQC2gziS/gAAAOEBAAAT&#10;AAAAAAAAAAAAAAAAAAAAAABbQ29udGVudF9UeXBlc10ueG1sUEsBAi0AFAAGAAgAAAAhADj9If/W&#10;AAAAlAEAAAsAAAAAAAAAAAAAAAAALwEAAF9yZWxzLy5yZWxzUEsBAi0AFAAGAAgAAAAhAIRsoEcr&#10;BQAArRUAAA4AAAAAAAAAAAAAAAAALgIAAGRycy9lMm9Eb2MueG1sUEsBAi0AFAAGAAgAAAAhAFca&#10;1fPgAAAACQEAAA8AAAAAAAAAAAAAAAAAhQcAAGRycy9kb3ducmV2LnhtbFBLBQYAAAAABAAEAPMA&#10;AACSCA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організації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начальнику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служби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142E57" w:rsidRDefault="00142E57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E90275" w:rsidRDefault="00A60AD2" w:rsidP="00142E57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FD6F46">
        <w:rPr>
          <w:rFonts w:ascii="Times New Roman" w:hAnsi="Times New Roman"/>
          <w:b/>
          <w:u w:val="single"/>
          <w:lang w:val="uk-UA"/>
        </w:rPr>
        <w:t>березні</w:t>
      </w:r>
      <w:r w:rsidR="00C6181B">
        <w:rPr>
          <w:rFonts w:ascii="Times New Roman" w:hAnsi="Times New Roman"/>
          <w:b/>
          <w:u w:val="single"/>
          <w:lang w:val="uk-UA"/>
        </w:rPr>
        <w:t xml:space="preserve"> </w:t>
      </w:r>
      <w:r w:rsidRPr="00BC6B28">
        <w:rPr>
          <w:rFonts w:ascii="Times New Roman" w:hAnsi="Times New Roman"/>
          <w:b/>
          <w:u w:val="single"/>
          <w:lang w:val="uk-UA"/>
        </w:rPr>
        <w:t>202</w:t>
      </w:r>
      <w:r w:rsidR="00C24992">
        <w:rPr>
          <w:rFonts w:ascii="Times New Roman" w:hAnsi="Times New Roman"/>
          <w:b/>
          <w:u w:val="single"/>
          <w:lang w:val="uk-UA"/>
        </w:rPr>
        <w:t>5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tbl>
      <w:tblPr>
        <w:tblW w:w="9338" w:type="dxa"/>
        <w:tblInd w:w="93" w:type="dxa"/>
        <w:tblLook w:val="04A0" w:firstRow="1" w:lastRow="0" w:firstColumn="1" w:lastColumn="0" w:noHBand="0" w:noVBand="1"/>
      </w:tblPr>
      <w:tblGrid>
        <w:gridCol w:w="648"/>
        <w:gridCol w:w="1147"/>
        <w:gridCol w:w="5908"/>
        <w:gridCol w:w="684"/>
        <w:gridCol w:w="951"/>
      </w:tblGrid>
      <w:tr w:rsidR="00BA4DF8" w:rsidRPr="00BA4DF8" w:rsidTr="008E4E11">
        <w:trPr>
          <w:trHeight w:val="479"/>
        </w:trPr>
        <w:tc>
          <w:tcPr>
            <w:tcW w:w="6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BC6B28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№ лота</w:t>
            </w:r>
          </w:p>
        </w:tc>
        <w:tc>
          <w:tcPr>
            <w:tcW w:w="114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BC6B28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Ном / номер</w:t>
            </w:r>
          </w:p>
        </w:tc>
        <w:tc>
          <w:tcPr>
            <w:tcW w:w="590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5227A6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Найменування т</w:t>
            </w:r>
            <w:r w:rsidR="00BC6B28"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овару згідно запиту</w:t>
            </w:r>
          </w:p>
        </w:tc>
        <w:tc>
          <w:tcPr>
            <w:tcW w:w="6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BC6B28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Од. вим.</w:t>
            </w:r>
          </w:p>
        </w:tc>
        <w:tc>
          <w:tcPr>
            <w:tcW w:w="9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BC6B28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кіл-ть</w:t>
            </w:r>
          </w:p>
        </w:tc>
      </w:tr>
      <w:tr w:rsidR="008C5DCF" w:rsidRPr="00BA4DF8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DCF" w:rsidRPr="008E4E11" w:rsidRDefault="008C5DCF" w:rsidP="008C5DC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E4E1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DCF" w:rsidRPr="006945A2" w:rsidRDefault="008C5DCF" w:rsidP="008C5DCF">
            <w:r w:rsidRPr="006945A2">
              <w:t>1404004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DCF" w:rsidRPr="006945A2" w:rsidRDefault="008C5DCF" w:rsidP="008C5DCF">
            <w:r w:rsidRPr="006945A2">
              <w:t>Масло авіаційне МС-20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DCF" w:rsidRPr="00666701" w:rsidRDefault="008C5DCF" w:rsidP="008C5DCF">
            <w:pPr>
              <w:jc w:val="center"/>
            </w:pPr>
            <w:r w:rsidRPr="00666701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DCF" w:rsidRPr="00666701" w:rsidRDefault="008C5DCF" w:rsidP="008C5DCF">
            <w:pPr>
              <w:jc w:val="center"/>
            </w:pPr>
            <w:r w:rsidRPr="00666701">
              <w:t>0,18</w:t>
            </w:r>
          </w:p>
        </w:tc>
      </w:tr>
      <w:tr w:rsidR="008C5DCF" w:rsidRPr="00BA4DF8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DCF" w:rsidRPr="008E4E11" w:rsidRDefault="008C5DCF" w:rsidP="008C5DC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DCF" w:rsidRPr="006945A2" w:rsidRDefault="008C5DCF" w:rsidP="008C5DCF">
            <w:r w:rsidRPr="006945A2">
              <w:t>1404008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DCF" w:rsidRPr="006945A2" w:rsidRDefault="008C5DCF" w:rsidP="008C5DCF">
            <w:r w:rsidRPr="006945A2">
              <w:t>Масло І-40А ГОСТ 20799-88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DCF" w:rsidRPr="00666701" w:rsidRDefault="008C5DCF" w:rsidP="008C5DCF">
            <w:pPr>
              <w:jc w:val="center"/>
            </w:pPr>
            <w:r w:rsidRPr="00666701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DCF" w:rsidRPr="00666701" w:rsidRDefault="008C5DCF" w:rsidP="008C5DCF">
            <w:pPr>
              <w:jc w:val="center"/>
            </w:pPr>
            <w:r w:rsidRPr="00666701">
              <w:t>0,18</w:t>
            </w:r>
          </w:p>
        </w:tc>
      </w:tr>
      <w:tr w:rsidR="008C5DCF" w:rsidRPr="00BA4DF8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DCF" w:rsidRDefault="008C5DCF" w:rsidP="008C5DC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DCF" w:rsidRPr="006945A2" w:rsidRDefault="008C5DCF" w:rsidP="008C5DCF">
            <w:r w:rsidRPr="006945A2">
              <w:t>1404016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DCF" w:rsidRPr="008C5DCF" w:rsidRDefault="008C5DCF" w:rsidP="008C5DCF">
            <w:pPr>
              <w:rPr>
                <w:lang w:val="ru-RU"/>
              </w:rPr>
            </w:pPr>
            <w:r w:rsidRPr="008C5DCF">
              <w:rPr>
                <w:lang w:val="ru-RU"/>
              </w:rPr>
              <w:t>Масло моторне для дизельних двигунів М-14В2 ГОСТ 12337-84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DCF" w:rsidRPr="00666701" w:rsidRDefault="008C5DCF" w:rsidP="008C5DCF">
            <w:pPr>
              <w:jc w:val="center"/>
            </w:pPr>
            <w:r w:rsidRPr="00666701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DCF" w:rsidRPr="00666701" w:rsidRDefault="008C5DCF" w:rsidP="008C5DCF">
            <w:pPr>
              <w:jc w:val="center"/>
            </w:pPr>
            <w:r w:rsidRPr="00666701">
              <w:t>0,54</w:t>
            </w:r>
          </w:p>
        </w:tc>
      </w:tr>
      <w:tr w:rsidR="008C5DCF" w:rsidRPr="00BA4DF8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DCF" w:rsidRDefault="008C5DCF" w:rsidP="008C5DC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DCF" w:rsidRPr="006945A2" w:rsidRDefault="008C5DCF" w:rsidP="008C5DCF">
            <w:r w:rsidRPr="006945A2">
              <w:t>1404022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DCF" w:rsidRPr="006945A2" w:rsidRDefault="008C5DCF" w:rsidP="008C5DCF">
            <w:r w:rsidRPr="006945A2">
              <w:t>Масло трансформаторне Т-1500 ГОСТ 982-80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DCF" w:rsidRPr="00666701" w:rsidRDefault="008C5DCF" w:rsidP="008C5DCF">
            <w:pPr>
              <w:jc w:val="center"/>
            </w:pPr>
            <w:r w:rsidRPr="00666701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DCF" w:rsidRPr="00666701" w:rsidRDefault="008C5DCF" w:rsidP="008C5DCF">
            <w:pPr>
              <w:jc w:val="center"/>
            </w:pPr>
            <w:r w:rsidRPr="00666701">
              <w:t>0,175</w:t>
            </w:r>
          </w:p>
        </w:tc>
      </w:tr>
      <w:tr w:rsidR="008C5DCF" w:rsidRPr="007B0CD9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DCF" w:rsidRDefault="008C5DCF" w:rsidP="008C5DC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DCF" w:rsidRPr="006945A2" w:rsidRDefault="008C5DCF" w:rsidP="008C5DCF">
            <w:r w:rsidRPr="006945A2">
              <w:t>1404083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DCF" w:rsidRDefault="008C5DCF" w:rsidP="008C5DCF">
            <w:r w:rsidRPr="006945A2">
              <w:t>Масло моторне SHELL Helix Ultra 5W-30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DCF" w:rsidRPr="00666701" w:rsidRDefault="008C5DCF" w:rsidP="008C5DCF">
            <w:pPr>
              <w:jc w:val="center"/>
            </w:pPr>
            <w:r w:rsidRPr="00666701">
              <w:t>л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DCF" w:rsidRDefault="008C5DCF" w:rsidP="008C5DCF">
            <w:pPr>
              <w:jc w:val="center"/>
            </w:pPr>
            <w:r w:rsidRPr="00666701">
              <w:t>5</w:t>
            </w:r>
          </w:p>
        </w:tc>
      </w:tr>
    </w:tbl>
    <w:p w:rsidR="00DC00B0" w:rsidRDefault="00DC00B0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</w:t>
      </w:r>
      <w:r w:rsidR="00C30471">
        <w:rPr>
          <w:rFonts w:ascii="Times New Roman" w:hAnsi="Times New Roman"/>
          <w:lang w:val="uk-UA"/>
        </w:rPr>
        <w:t>евказа</w:t>
      </w:r>
      <w:r w:rsidRPr="00A60AD2">
        <w:rPr>
          <w:rFonts w:ascii="Times New Roman" w:hAnsi="Times New Roman"/>
          <w:lang w:val="uk-UA"/>
        </w:rPr>
        <w:t>ної продукції,</w:t>
      </w:r>
    </w:p>
    <w:p w:rsidR="005E420D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  <w:r w:rsidR="00C30471">
        <w:rPr>
          <w:rFonts w:ascii="Times New Roman" w:hAnsi="Times New Roman"/>
          <w:lang w:val="uk-UA"/>
        </w:rPr>
        <w:t xml:space="preserve">   </w:t>
      </w:r>
      <w:r w:rsidR="00C30471" w:rsidRPr="00C30471">
        <w:rPr>
          <w:rFonts w:ascii="Times New Roman" w:hAnsi="Times New Roman"/>
          <w:lang w:val="uk-UA"/>
        </w:rPr>
        <w:t>та надіслати його на e-mail:</w:t>
      </w:r>
    </w:p>
    <w:p w:rsidR="00C30471" w:rsidRPr="00C30471" w:rsidRDefault="005E420D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5E420D">
        <w:rPr>
          <w:lang w:val="uk-UA"/>
        </w:rPr>
        <w:t xml:space="preserve"> </w:t>
      </w:r>
      <w:hyperlink r:id="rId7" w:history="1">
        <w:r w:rsidRPr="00085DBB">
          <w:rPr>
            <w:rStyle w:val="a9"/>
            <w:rFonts w:ascii="Times New Roman" w:hAnsi="Times New Roman"/>
            <w:lang w:val="uk-UA"/>
          </w:rPr>
          <w:t>ua.tender@dmz-petrovka.dp.ua</w:t>
        </w:r>
      </w:hyperlink>
      <w:r>
        <w:rPr>
          <w:rFonts w:ascii="Times New Roman" w:hAnsi="Times New Roman"/>
          <w:lang w:val="uk-UA"/>
        </w:rPr>
        <w:t xml:space="preserve">, </w:t>
      </w:r>
      <w:r w:rsidR="00C30471" w:rsidRPr="00C30471">
        <w:rPr>
          <w:rFonts w:ascii="Times New Roman" w:hAnsi="Times New Roman"/>
          <w:lang w:val="uk-UA"/>
        </w:rPr>
        <w:t xml:space="preserve">у строк </w:t>
      </w:r>
      <w:r w:rsidR="00C30471" w:rsidRPr="00C30471">
        <w:rPr>
          <w:rFonts w:ascii="Times New Roman" w:hAnsi="Times New Roman"/>
          <w:b/>
          <w:u w:val="single"/>
          <w:lang w:val="uk-UA"/>
        </w:rPr>
        <w:t>не пізніше</w:t>
      </w:r>
      <w:r w:rsidR="00F13224">
        <w:rPr>
          <w:rFonts w:ascii="Times New Roman" w:hAnsi="Times New Roman"/>
          <w:b/>
          <w:u w:val="single"/>
          <w:lang w:val="uk-UA"/>
        </w:rPr>
        <w:t xml:space="preserve"> </w:t>
      </w:r>
      <w:r w:rsidR="00FD6F46">
        <w:rPr>
          <w:rFonts w:ascii="Times New Roman" w:hAnsi="Times New Roman"/>
          <w:b/>
          <w:u w:val="single"/>
          <w:lang w:val="uk-UA"/>
        </w:rPr>
        <w:t>28</w:t>
      </w:r>
      <w:r w:rsidR="00C30471" w:rsidRPr="00C30471">
        <w:rPr>
          <w:rFonts w:ascii="Times New Roman" w:hAnsi="Times New Roman"/>
          <w:b/>
          <w:u w:val="single"/>
          <w:lang w:val="uk-UA"/>
        </w:rPr>
        <w:t>.</w:t>
      </w:r>
      <w:r w:rsidR="00C24992">
        <w:rPr>
          <w:rFonts w:ascii="Times New Roman" w:hAnsi="Times New Roman"/>
          <w:b/>
          <w:u w:val="single"/>
          <w:lang w:val="uk-UA"/>
        </w:rPr>
        <w:t>02</w:t>
      </w:r>
      <w:r w:rsidR="00FB7BD4">
        <w:rPr>
          <w:rFonts w:ascii="Times New Roman" w:hAnsi="Times New Roman"/>
          <w:b/>
          <w:u w:val="single"/>
          <w:lang w:val="uk-UA"/>
        </w:rPr>
        <w:t>.202</w:t>
      </w:r>
      <w:r w:rsidR="009E40E1">
        <w:rPr>
          <w:rFonts w:ascii="Times New Roman" w:hAnsi="Times New Roman"/>
          <w:b/>
          <w:u w:val="single"/>
          <w:lang w:val="uk-UA"/>
        </w:rPr>
        <w:t>5</w:t>
      </w:r>
      <w:r w:rsidR="00C30471" w:rsidRPr="00C30471">
        <w:rPr>
          <w:rFonts w:ascii="Times New Roman" w:hAnsi="Times New Roman"/>
          <w:b/>
          <w:u w:val="single"/>
          <w:lang w:val="uk-UA"/>
        </w:rPr>
        <w:t xml:space="preserve"> р.</w:t>
      </w:r>
      <w:r w:rsidR="007B41A2">
        <w:rPr>
          <w:rFonts w:ascii="Times New Roman" w:hAnsi="Times New Roman"/>
          <w:b/>
          <w:u w:val="single"/>
          <w:lang w:val="uk-UA"/>
        </w:rPr>
        <w:t xml:space="preserve"> </w:t>
      </w:r>
      <w:r w:rsidR="00F8576A">
        <w:rPr>
          <w:rFonts w:ascii="Times New Roman" w:hAnsi="Times New Roman"/>
          <w:b/>
          <w:u w:val="single"/>
          <w:lang w:val="uk-UA"/>
        </w:rPr>
        <w:t xml:space="preserve"> включно </w:t>
      </w:r>
      <w:r w:rsidR="00C30471" w:rsidRPr="00C30471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C81B41" w:rsidRDefault="00A60AD2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D650E6" w:rsidRDefault="00C81B41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AD388A" w:rsidRDefault="00AD388A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C62710" w:rsidRDefault="00C62710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FC207F" w:rsidRPr="00FC207F" w:rsidRDefault="00FC207F" w:rsidP="00FC207F">
      <w:pPr>
        <w:tabs>
          <w:tab w:val="left" w:pos="1985"/>
          <w:tab w:val="left" w:pos="5670"/>
        </w:tabs>
        <w:rPr>
          <w:rFonts w:ascii="Times New Roman" w:hAnsi="Times New Roman"/>
          <w:b/>
          <w:lang w:val="uk-UA"/>
        </w:rPr>
      </w:pPr>
      <w:r w:rsidRPr="00FC207F">
        <w:rPr>
          <w:rFonts w:ascii="Times New Roman" w:hAnsi="Times New Roman"/>
          <w:b/>
          <w:lang w:val="uk-UA"/>
        </w:rPr>
        <w:t>З повагою,</w:t>
      </w:r>
    </w:p>
    <w:p w:rsidR="00FC207F" w:rsidRPr="00FC207F" w:rsidRDefault="00FC207F" w:rsidP="00FC207F">
      <w:pPr>
        <w:tabs>
          <w:tab w:val="left" w:pos="1985"/>
          <w:tab w:val="left" w:pos="5670"/>
        </w:tabs>
        <w:rPr>
          <w:rFonts w:ascii="Times New Roman" w:hAnsi="Times New Roman"/>
          <w:b/>
          <w:lang w:val="uk-UA"/>
        </w:rPr>
      </w:pPr>
      <w:r w:rsidRPr="00FC207F">
        <w:rPr>
          <w:rFonts w:ascii="Times New Roman" w:hAnsi="Times New Roman"/>
          <w:b/>
          <w:lang w:val="uk-UA"/>
        </w:rPr>
        <w:t>Заступник генерального директора</w:t>
      </w:r>
    </w:p>
    <w:p w:rsidR="002A2CBE" w:rsidRDefault="00FC207F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FC207F">
        <w:rPr>
          <w:rFonts w:ascii="Times New Roman" w:hAnsi="Times New Roman"/>
          <w:b/>
          <w:lang w:val="uk-UA"/>
        </w:rPr>
        <w:t xml:space="preserve"> з </w:t>
      </w:r>
      <w:r>
        <w:rPr>
          <w:rFonts w:ascii="Times New Roman" w:hAnsi="Times New Roman"/>
          <w:b/>
          <w:lang w:val="uk-UA"/>
        </w:rPr>
        <w:t>постачання ПрАТ «ДМЗ»</w:t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 w:rsidRPr="00FC207F">
        <w:rPr>
          <w:rFonts w:ascii="Times New Roman" w:hAnsi="Times New Roman"/>
          <w:b/>
          <w:lang w:val="uk-UA"/>
        </w:rPr>
        <w:t xml:space="preserve">   О.О. Котляров</w:t>
      </w: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C62710" w:rsidRDefault="00C62710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C62710" w:rsidRDefault="00C62710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C62710" w:rsidRDefault="00C62710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2A2CBE" w:rsidRDefault="002A2CBE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BD7E8F" w:rsidRDefault="00D767E3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lastRenderedPageBreak/>
        <w:t>Скотаренко О.В.</w:t>
      </w:r>
    </w:p>
    <w:p w:rsidR="00C81B41" w:rsidRPr="00EB3E1F" w:rsidRDefault="00C81B4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(056) 794-83-</w:t>
      </w:r>
      <w:r w:rsidR="008A7ECE">
        <w:rPr>
          <w:rFonts w:ascii="Times New Roman" w:hAnsi="Times New Roman"/>
          <w:sz w:val="20"/>
          <w:szCs w:val="20"/>
          <w:lang w:val="uk-UA"/>
        </w:rPr>
        <w:t>57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72F3" w:rsidRDefault="002B72F3" w:rsidP="00BE1623">
      <w:r>
        <w:separator/>
      </w:r>
    </w:p>
  </w:endnote>
  <w:endnote w:type="continuationSeparator" w:id="0">
    <w:p w:rsidR="002B72F3" w:rsidRDefault="002B72F3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B20C8E" w:rsidRPr="00B20C8E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72F3" w:rsidRDefault="002B72F3" w:rsidP="00BE1623">
      <w:r>
        <w:separator/>
      </w:r>
    </w:p>
  </w:footnote>
  <w:footnote w:type="continuationSeparator" w:id="0">
    <w:p w:rsidR="002B72F3" w:rsidRDefault="002B72F3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2B72F3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B20C8E" w:rsidRPr="00B20C8E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FD6F46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08"/>
  <w:characterSpacingControl w:val="doNotCompress"/>
  <w:savePreviewPicture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4233D"/>
    <w:rsid w:val="00054F98"/>
    <w:rsid w:val="0005620E"/>
    <w:rsid w:val="0005679B"/>
    <w:rsid w:val="000650EF"/>
    <w:rsid w:val="0007270E"/>
    <w:rsid w:val="000738BB"/>
    <w:rsid w:val="000761A7"/>
    <w:rsid w:val="00095131"/>
    <w:rsid w:val="000C7D10"/>
    <w:rsid w:val="00103439"/>
    <w:rsid w:val="00107787"/>
    <w:rsid w:val="001145CD"/>
    <w:rsid w:val="00121594"/>
    <w:rsid w:val="0012708D"/>
    <w:rsid w:val="00131A9F"/>
    <w:rsid w:val="00133B7F"/>
    <w:rsid w:val="0013427E"/>
    <w:rsid w:val="00142E57"/>
    <w:rsid w:val="00145014"/>
    <w:rsid w:val="0015249D"/>
    <w:rsid w:val="0015483E"/>
    <w:rsid w:val="001562FD"/>
    <w:rsid w:val="00156989"/>
    <w:rsid w:val="00175718"/>
    <w:rsid w:val="00176018"/>
    <w:rsid w:val="00176E6F"/>
    <w:rsid w:val="001A3080"/>
    <w:rsid w:val="001B0EAA"/>
    <w:rsid w:val="001B4521"/>
    <w:rsid w:val="001C3D4C"/>
    <w:rsid w:val="001C6187"/>
    <w:rsid w:val="001E15CF"/>
    <w:rsid w:val="001E4573"/>
    <w:rsid w:val="001E74EA"/>
    <w:rsid w:val="00223FC5"/>
    <w:rsid w:val="002310FB"/>
    <w:rsid w:val="0025089F"/>
    <w:rsid w:val="00275ADD"/>
    <w:rsid w:val="00276968"/>
    <w:rsid w:val="002850F6"/>
    <w:rsid w:val="00292C99"/>
    <w:rsid w:val="002A2CBE"/>
    <w:rsid w:val="002A7518"/>
    <w:rsid w:val="002B72F3"/>
    <w:rsid w:val="002B794A"/>
    <w:rsid w:val="002C63BE"/>
    <w:rsid w:val="002D475C"/>
    <w:rsid w:val="002E2EE1"/>
    <w:rsid w:val="002F060D"/>
    <w:rsid w:val="003176E4"/>
    <w:rsid w:val="00321C4D"/>
    <w:rsid w:val="00324A8A"/>
    <w:rsid w:val="003479ED"/>
    <w:rsid w:val="00357A4E"/>
    <w:rsid w:val="00363395"/>
    <w:rsid w:val="00367ABE"/>
    <w:rsid w:val="003721C2"/>
    <w:rsid w:val="00375B52"/>
    <w:rsid w:val="00377268"/>
    <w:rsid w:val="00385E51"/>
    <w:rsid w:val="0039229B"/>
    <w:rsid w:val="003B2E86"/>
    <w:rsid w:val="003D7660"/>
    <w:rsid w:val="003E2C1D"/>
    <w:rsid w:val="004146D1"/>
    <w:rsid w:val="00414763"/>
    <w:rsid w:val="00436AE4"/>
    <w:rsid w:val="00447F77"/>
    <w:rsid w:val="004514B0"/>
    <w:rsid w:val="00453B2E"/>
    <w:rsid w:val="00461327"/>
    <w:rsid w:val="00463A1D"/>
    <w:rsid w:val="00463CAA"/>
    <w:rsid w:val="00466535"/>
    <w:rsid w:val="00467476"/>
    <w:rsid w:val="0047204A"/>
    <w:rsid w:val="00475944"/>
    <w:rsid w:val="004805FF"/>
    <w:rsid w:val="00483CAB"/>
    <w:rsid w:val="00487F17"/>
    <w:rsid w:val="00490CF4"/>
    <w:rsid w:val="00495940"/>
    <w:rsid w:val="004A7D98"/>
    <w:rsid w:val="004B28BA"/>
    <w:rsid w:val="004D46F8"/>
    <w:rsid w:val="004D781C"/>
    <w:rsid w:val="004E2F7F"/>
    <w:rsid w:val="004E5971"/>
    <w:rsid w:val="004F450D"/>
    <w:rsid w:val="00520A08"/>
    <w:rsid w:val="005227A6"/>
    <w:rsid w:val="005271B3"/>
    <w:rsid w:val="005468A5"/>
    <w:rsid w:val="0055725D"/>
    <w:rsid w:val="00560EDF"/>
    <w:rsid w:val="005664BF"/>
    <w:rsid w:val="00566BAA"/>
    <w:rsid w:val="00575E7A"/>
    <w:rsid w:val="005940E6"/>
    <w:rsid w:val="005B438A"/>
    <w:rsid w:val="005C156F"/>
    <w:rsid w:val="005C69E1"/>
    <w:rsid w:val="005D3F6D"/>
    <w:rsid w:val="005E1A2E"/>
    <w:rsid w:val="005E420D"/>
    <w:rsid w:val="005E4ABC"/>
    <w:rsid w:val="005E787D"/>
    <w:rsid w:val="005E78F1"/>
    <w:rsid w:val="006064D7"/>
    <w:rsid w:val="0060786B"/>
    <w:rsid w:val="006204A6"/>
    <w:rsid w:val="00624F8C"/>
    <w:rsid w:val="00635522"/>
    <w:rsid w:val="00647A6F"/>
    <w:rsid w:val="006522BA"/>
    <w:rsid w:val="006576CF"/>
    <w:rsid w:val="00660CD9"/>
    <w:rsid w:val="00680162"/>
    <w:rsid w:val="0069141E"/>
    <w:rsid w:val="006942F1"/>
    <w:rsid w:val="006A0C87"/>
    <w:rsid w:val="006B024C"/>
    <w:rsid w:val="006B7011"/>
    <w:rsid w:val="006B7BEB"/>
    <w:rsid w:val="006C6A72"/>
    <w:rsid w:val="006D229A"/>
    <w:rsid w:val="006D4DC4"/>
    <w:rsid w:val="00720E4A"/>
    <w:rsid w:val="00736591"/>
    <w:rsid w:val="00747E44"/>
    <w:rsid w:val="00751A8B"/>
    <w:rsid w:val="00755C4C"/>
    <w:rsid w:val="00763C13"/>
    <w:rsid w:val="00764661"/>
    <w:rsid w:val="00764E19"/>
    <w:rsid w:val="007952F2"/>
    <w:rsid w:val="00797441"/>
    <w:rsid w:val="007A2691"/>
    <w:rsid w:val="007A56E2"/>
    <w:rsid w:val="007B0CD9"/>
    <w:rsid w:val="007B34FB"/>
    <w:rsid w:val="007B41A2"/>
    <w:rsid w:val="007C44A9"/>
    <w:rsid w:val="007D7721"/>
    <w:rsid w:val="007E32E2"/>
    <w:rsid w:val="007E3D85"/>
    <w:rsid w:val="007E7C2D"/>
    <w:rsid w:val="007F4306"/>
    <w:rsid w:val="00806907"/>
    <w:rsid w:val="00827DA9"/>
    <w:rsid w:val="008331EB"/>
    <w:rsid w:val="00840272"/>
    <w:rsid w:val="00841111"/>
    <w:rsid w:val="00841524"/>
    <w:rsid w:val="00843B8F"/>
    <w:rsid w:val="00853BC5"/>
    <w:rsid w:val="00872A08"/>
    <w:rsid w:val="008768F4"/>
    <w:rsid w:val="00883472"/>
    <w:rsid w:val="008838A1"/>
    <w:rsid w:val="00886E08"/>
    <w:rsid w:val="00887159"/>
    <w:rsid w:val="00891A44"/>
    <w:rsid w:val="008A295A"/>
    <w:rsid w:val="008A4BE8"/>
    <w:rsid w:val="008A7ECE"/>
    <w:rsid w:val="008B2CE9"/>
    <w:rsid w:val="008B6C54"/>
    <w:rsid w:val="008C5DCF"/>
    <w:rsid w:val="008D5A87"/>
    <w:rsid w:val="008D5FCD"/>
    <w:rsid w:val="008D70F0"/>
    <w:rsid w:val="008E4E11"/>
    <w:rsid w:val="008E5DBA"/>
    <w:rsid w:val="008E6F95"/>
    <w:rsid w:val="008E762E"/>
    <w:rsid w:val="009031E8"/>
    <w:rsid w:val="00915081"/>
    <w:rsid w:val="009157D7"/>
    <w:rsid w:val="009300A2"/>
    <w:rsid w:val="00961318"/>
    <w:rsid w:val="00962E62"/>
    <w:rsid w:val="0096562B"/>
    <w:rsid w:val="00970C8B"/>
    <w:rsid w:val="00974D43"/>
    <w:rsid w:val="0097546A"/>
    <w:rsid w:val="009761B7"/>
    <w:rsid w:val="00980D1A"/>
    <w:rsid w:val="00992A8C"/>
    <w:rsid w:val="009969A6"/>
    <w:rsid w:val="009A6463"/>
    <w:rsid w:val="009A749D"/>
    <w:rsid w:val="009B0720"/>
    <w:rsid w:val="009B693F"/>
    <w:rsid w:val="009B7104"/>
    <w:rsid w:val="009D641E"/>
    <w:rsid w:val="009E40E1"/>
    <w:rsid w:val="009E47C8"/>
    <w:rsid w:val="009E75EA"/>
    <w:rsid w:val="009F1BBC"/>
    <w:rsid w:val="009F4D64"/>
    <w:rsid w:val="009F66D1"/>
    <w:rsid w:val="00A206E1"/>
    <w:rsid w:val="00A23461"/>
    <w:rsid w:val="00A30C64"/>
    <w:rsid w:val="00A34702"/>
    <w:rsid w:val="00A352FB"/>
    <w:rsid w:val="00A53443"/>
    <w:rsid w:val="00A57AF7"/>
    <w:rsid w:val="00A60AD2"/>
    <w:rsid w:val="00A626CC"/>
    <w:rsid w:val="00A677F8"/>
    <w:rsid w:val="00A719D6"/>
    <w:rsid w:val="00A76098"/>
    <w:rsid w:val="00A763B7"/>
    <w:rsid w:val="00A77757"/>
    <w:rsid w:val="00A85488"/>
    <w:rsid w:val="00AA3C93"/>
    <w:rsid w:val="00AB24EC"/>
    <w:rsid w:val="00AB3053"/>
    <w:rsid w:val="00AD0E53"/>
    <w:rsid w:val="00AD1283"/>
    <w:rsid w:val="00AD35E7"/>
    <w:rsid w:val="00AD388A"/>
    <w:rsid w:val="00AD6CC0"/>
    <w:rsid w:val="00AD7B03"/>
    <w:rsid w:val="00AE1807"/>
    <w:rsid w:val="00AE3BA8"/>
    <w:rsid w:val="00AF2800"/>
    <w:rsid w:val="00B00626"/>
    <w:rsid w:val="00B037F1"/>
    <w:rsid w:val="00B1186F"/>
    <w:rsid w:val="00B15A77"/>
    <w:rsid w:val="00B20C8E"/>
    <w:rsid w:val="00B22E87"/>
    <w:rsid w:val="00B23EBB"/>
    <w:rsid w:val="00B30966"/>
    <w:rsid w:val="00B31CAD"/>
    <w:rsid w:val="00B35A9C"/>
    <w:rsid w:val="00B379E2"/>
    <w:rsid w:val="00B4138B"/>
    <w:rsid w:val="00B507F2"/>
    <w:rsid w:val="00B755B6"/>
    <w:rsid w:val="00B773D1"/>
    <w:rsid w:val="00B806B4"/>
    <w:rsid w:val="00B81CF3"/>
    <w:rsid w:val="00B84679"/>
    <w:rsid w:val="00BA4DF8"/>
    <w:rsid w:val="00BC06C5"/>
    <w:rsid w:val="00BC29EB"/>
    <w:rsid w:val="00BC6B28"/>
    <w:rsid w:val="00BD325D"/>
    <w:rsid w:val="00BD3AC8"/>
    <w:rsid w:val="00BD6DCB"/>
    <w:rsid w:val="00BD7E8F"/>
    <w:rsid w:val="00BE1623"/>
    <w:rsid w:val="00BF1BEB"/>
    <w:rsid w:val="00BF5EAE"/>
    <w:rsid w:val="00C04133"/>
    <w:rsid w:val="00C24992"/>
    <w:rsid w:val="00C271B9"/>
    <w:rsid w:val="00C30471"/>
    <w:rsid w:val="00C37C1E"/>
    <w:rsid w:val="00C6181B"/>
    <w:rsid w:val="00C62710"/>
    <w:rsid w:val="00C661F7"/>
    <w:rsid w:val="00C6667C"/>
    <w:rsid w:val="00C67937"/>
    <w:rsid w:val="00C76CA4"/>
    <w:rsid w:val="00C81B41"/>
    <w:rsid w:val="00C9039F"/>
    <w:rsid w:val="00CA4ED5"/>
    <w:rsid w:val="00CA55A4"/>
    <w:rsid w:val="00CB13EE"/>
    <w:rsid w:val="00CB5A5B"/>
    <w:rsid w:val="00D07EB6"/>
    <w:rsid w:val="00D16AA9"/>
    <w:rsid w:val="00D17EDD"/>
    <w:rsid w:val="00D248A5"/>
    <w:rsid w:val="00D36E49"/>
    <w:rsid w:val="00D57680"/>
    <w:rsid w:val="00D579CE"/>
    <w:rsid w:val="00D618A9"/>
    <w:rsid w:val="00D63245"/>
    <w:rsid w:val="00D6398D"/>
    <w:rsid w:val="00D6434D"/>
    <w:rsid w:val="00D650E6"/>
    <w:rsid w:val="00D70BAE"/>
    <w:rsid w:val="00D743BC"/>
    <w:rsid w:val="00D767E3"/>
    <w:rsid w:val="00D82914"/>
    <w:rsid w:val="00D84EFA"/>
    <w:rsid w:val="00DB655C"/>
    <w:rsid w:val="00DC00B0"/>
    <w:rsid w:val="00DC1942"/>
    <w:rsid w:val="00DE5BF6"/>
    <w:rsid w:val="00DE6F59"/>
    <w:rsid w:val="00DF2C2D"/>
    <w:rsid w:val="00DF687F"/>
    <w:rsid w:val="00E003D4"/>
    <w:rsid w:val="00E04D63"/>
    <w:rsid w:val="00E17F10"/>
    <w:rsid w:val="00E20D50"/>
    <w:rsid w:val="00E464D1"/>
    <w:rsid w:val="00E62904"/>
    <w:rsid w:val="00E66B2A"/>
    <w:rsid w:val="00E71FD8"/>
    <w:rsid w:val="00E90275"/>
    <w:rsid w:val="00EA250F"/>
    <w:rsid w:val="00EB3E1F"/>
    <w:rsid w:val="00EC037E"/>
    <w:rsid w:val="00ED7910"/>
    <w:rsid w:val="00EF4724"/>
    <w:rsid w:val="00EF6E4D"/>
    <w:rsid w:val="00F058FD"/>
    <w:rsid w:val="00F065F9"/>
    <w:rsid w:val="00F06A87"/>
    <w:rsid w:val="00F07C14"/>
    <w:rsid w:val="00F11F89"/>
    <w:rsid w:val="00F13224"/>
    <w:rsid w:val="00F25C9B"/>
    <w:rsid w:val="00F25F00"/>
    <w:rsid w:val="00F57589"/>
    <w:rsid w:val="00F715F1"/>
    <w:rsid w:val="00F75D58"/>
    <w:rsid w:val="00F823F8"/>
    <w:rsid w:val="00F8576A"/>
    <w:rsid w:val="00F8755A"/>
    <w:rsid w:val="00F9171C"/>
    <w:rsid w:val="00F95F9D"/>
    <w:rsid w:val="00FB66DB"/>
    <w:rsid w:val="00FB7BD4"/>
    <w:rsid w:val="00FC07F5"/>
    <w:rsid w:val="00FC0C14"/>
    <w:rsid w:val="00FC207F"/>
    <w:rsid w:val="00FC237A"/>
    <w:rsid w:val="00FD29CD"/>
    <w:rsid w:val="00FD6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13C07258-E9AE-4F64-86D3-5D733C15B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ua.tender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0D198A-0B66-497F-BEC0-53C14C4037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227</Words>
  <Characters>1457</Characters>
  <Application>Microsoft Office Word</Application>
  <DocSecurity>0</DocSecurity>
  <Lines>29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2023-11-28T09:02:00Z</cp:lastPrinted>
  <dcterms:created xsi:type="dcterms:W3CDTF">2025-02-27T13:44:00Z</dcterms:created>
  <dcterms:modified xsi:type="dcterms:W3CDTF">2025-02-27T13:44:00Z</dcterms:modified>
</cp:coreProperties>
</file>