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223FC5" w:rsidP="00142E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12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AD0E5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42.</w:t>
            </w:r>
            <w:r w:rsidR="00575E7A" w:rsidRPr="007F4306">
              <w:rPr>
                <w:rFonts w:ascii="Times New Roman" w:hAnsi="Times New Roman"/>
                <w:lang w:val="ru-RU"/>
              </w:rPr>
              <w:t>13/</w:t>
            </w:r>
            <w:r w:rsidR="00AD0E53">
              <w:rPr>
                <w:rFonts w:ascii="Times New Roman" w:hAnsi="Times New Roman"/>
                <w:lang w:val="ru-RU"/>
              </w:rPr>
              <w:t>832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223FC5">
        <w:rPr>
          <w:rFonts w:ascii="Times New Roman" w:hAnsi="Times New Roman"/>
          <w:b/>
          <w:u w:val="single"/>
          <w:lang w:val="uk-UA"/>
        </w:rPr>
        <w:t>грудн</w:t>
      </w:r>
      <w:r w:rsidR="007B0CD9">
        <w:rPr>
          <w:rFonts w:ascii="Times New Roman" w:hAnsi="Times New Roman"/>
          <w:b/>
          <w:u w:val="single"/>
          <w:lang w:val="uk-UA"/>
        </w:rPr>
        <w:t xml:space="preserve">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8768F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8F4" w:rsidRPr="008E4E11" w:rsidRDefault="008768F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8768F4" w:rsidRDefault="008768F4" w:rsidP="00E90945">
            <w:pPr>
              <w:rPr>
                <w:lang w:val="ru-RU"/>
              </w:rPr>
            </w:pPr>
            <w:r w:rsidRPr="008768F4">
              <w:rPr>
                <w:lang w:val="ru-RU"/>
              </w:rPr>
              <w:t>Паливо для реактивних двигунів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0,32</w:t>
            </w:r>
          </w:p>
        </w:tc>
      </w:tr>
      <w:tr w:rsidR="008768F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8F4" w:rsidRPr="008E4E11" w:rsidRDefault="008768F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0,9</w:t>
            </w:r>
          </w:p>
        </w:tc>
      </w:tr>
      <w:tr w:rsidR="008768F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8F4" w:rsidRDefault="008768F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1404098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Масло гiдравлiчне Rando Oil 32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20</w:t>
            </w:r>
          </w:p>
        </w:tc>
      </w:tr>
      <w:tr w:rsidR="008768F4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8F4" w:rsidRDefault="008768F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8768F4" w:rsidRDefault="008768F4" w:rsidP="00E90945">
            <w:pPr>
              <w:rPr>
                <w:lang w:val="ru-RU"/>
              </w:rPr>
            </w:pPr>
            <w:r w:rsidRPr="008768F4">
              <w:rPr>
                <w:lang w:val="ru-RU"/>
              </w:rPr>
              <w:t>Масло двохтактне для бензопили 1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3</w:t>
            </w:r>
          </w:p>
        </w:tc>
      </w:tr>
      <w:tr w:rsidR="008768F4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8F4" w:rsidRDefault="008768F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1407012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8768F4" w:rsidRDefault="008768F4" w:rsidP="00E90945">
            <w:pPr>
              <w:rPr>
                <w:lang w:val="ru-RU"/>
              </w:rPr>
            </w:pPr>
            <w:r w:rsidRPr="008768F4">
              <w:rPr>
                <w:lang w:val="ru-RU"/>
              </w:rPr>
              <w:t>Мастило солідол Ж ГОСТ 1033-79, ТУ У 308002090.001-2000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0,18</w:t>
            </w:r>
          </w:p>
        </w:tc>
      </w:tr>
      <w:tr w:rsidR="008768F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8F4" w:rsidRDefault="008768F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794EC2" w:rsidRDefault="008768F4" w:rsidP="00E90945">
            <w:r w:rsidRPr="00794EC2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Default="008768F4" w:rsidP="00E90945">
            <w:r w:rsidRPr="00794EC2">
              <w:t>Масло моторне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Pr="00DD2BB0" w:rsidRDefault="008768F4" w:rsidP="0057170A">
            <w:r w:rsidRPr="00DD2BB0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F4" w:rsidRDefault="008768F4" w:rsidP="0057170A">
            <w:r w:rsidRPr="00DD2BB0">
              <w:t>8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223FC5">
        <w:rPr>
          <w:rFonts w:ascii="Times New Roman" w:hAnsi="Times New Roman"/>
          <w:b/>
          <w:u w:val="single"/>
          <w:lang w:val="uk-UA"/>
        </w:rPr>
        <w:t>04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142E57">
        <w:rPr>
          <w:rFonts w:ascii="Times New Roman" w:hAnsi="Times New Roman"/>
          <w:b/>
          <w:u w:val="single"/>
          <w:lang w:val="uk-UA"/>
        </w:rPr>
        <w:t>1</w:t>
      </w:r>
      <w:r w:rsidR="00223FC5">
        <w:rPr>
          <w:rFonts w:ascii="Times New Roman" w:hAnsi="Times New Roman"/>
          <w:b/>
          <w:u w:val="single"/>
          <w:lang w:val="uk-UA"/>
        </w:rPr>
        <w:t>2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DA2" w:rsidRDefault="003C1DA2" w:rsidP="00BE1623">
      <w:r>
        <w:separator/>
      </w:r>
    </w:p>
  </w:endnote>
  <w:endnote w:type="continuationSeparator" w:id="0">
    <w:p w:rsidR="003C1DA2" w:rsidRDefault="003C1DA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768F4" w:rsidRPr="008768F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DA2" w:rsidRDefault="003C1DA2" w:rsidP="00BE1623">
      <w:r>
        <w:separator/>
      </w:r>
    </w:p>
  </w:footnote>
  <w:footnote w:type="continuationSeparator" w:id="0">
    <w:p w:rsidR="003C1DA2" w:rsidRDefault="003C1DA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C1DA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768F4" w:rsidRPr="008768F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23FC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B2E86"/>
    <w:rsid w:val="003C1DA2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BEB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B75B2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0E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667C"/>
    <w:rsid w:val="00C67937"/>
    <w:rsid w:val="00C76CA4"/>
    <w:rsid w:val="00C81B41"/>
    <w:rsid w:val="00C9039F"/>
    <w:rsid w:val="00CB13EE"/>
    <w:rsid w:val="00CB5A5B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66DB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4381345-7FB8-4632-848A-2AD155D8E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311E0-F304-408A-A805-831AB54B4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2024-12-02T12:38:00Z</dcterms:created>
  <dcterms:modified xsi:type="dcterms:W3CDTF">2024-12-02T12:38:00Z</dcterms:modified>
</cp:coreProperties>
</file>