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335D0" w:rsidP="007335D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14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10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FB6CD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B127C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</w:t>
            </w:r>
            <w:r w:rsidRPr="004D57B8">
              <w:rPr>
                <w:rFonts w:ascii="Times New Roman" w:hAnsi="Times New Roman"/>
                <w:lang w:val="ru-RU"/>
              </w:rPr>
              <w:t>.</w:t>
            </w:r>
            <w:r w:rsidR="00C34630" w:rsidRPr="00A24BCB">
              <w:rPr>
                <w:rFonts w:ascii="Times New Roman" w:hAnsi="Times New Roman"/>
                <w:lang w:val="ru-RU"/>
              </w:rPr>
              <w:t>13</w:t>
            </w:r>
            <w:r w:rsidRPr="00B127C0">
              <w:rPr>
                <w:rFonts w:ascii="Times New Roman" w:hAnsi="Times New Roman"/>
                <w:lang w:val="ru-RU"/>
              </w:rPr>
              <w:t>/</w:t>
            </w:r>
            <w:r w:rsidR="00B127C0" w:rsidRPr="00B127C0">
              <w:rPr>
                <w:rFonts w:ascii="Times New Roman" w:hAnsi="Times New Roman"/>
                <w:lang w:val="ru-RU"/>
              </w:rPr>
              <w:t>745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7856C5">
        <w:rPr>
          <w:rFonts w:ascii="Times New Roman" w:hAnsi="Times New Roman"/>
          <w:b/>
          <w:u w:val="single"/>
          <w:lang w:val="uk-UA"/>
        </w:rPr>
        <w:t>4 кв.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FB6CDB">
        <w:rPr>
          <w:rFonts w:ascii="Times New Roman" w:hAnsi="Times New Roman"/>
          <w:b/>
          <w:u w:val="single"/>
          <w:lang w:val="uk-UA"/>
        </w:rPr>
        <w:t>4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7856C5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6B524B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7856C5" w:rsidRDefault="006B524B" w:rsidP="006B524B">
            <w:pPr>
              <w:jc w:val="center"/>
              <w:rPr>
                <w:lang w:val="ru-RU"/>
              </w:rPr>
            </w:pPr>
            <w:r w:rsidRPr="007856C5">
              <w:rPr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2118D1" w:rsidRDefault="006B524B" w:rsidP="006B524B">
            <w:r w:rsidRPr="002118D1">
              <w:t>Підшипник  ШН.10Ю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F745A8" w:rsidRDefault="006B524B" w:rsidP="003D37B4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293641" w:rsidRDefault="006B524B" w:rsidP="006B524B">
            <w:pPr>
              <w:jc w:val="center"/>
            </w:pPr>
            <w:r w:rsidRPr="00293641">
              <w:t>7</w:t>
            </w:r>
          </w:p>
        </w:tc>
      </w:tr>
      <w:tr w:rsidR="006B524B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AA5777" w:rsidRDefault="006B524B" w:rsidP="006B524B">
            <w:pPr>
              <w:jc w:val="center"/>
            </w:pPr>
            <w:r w:rsidRPr="00AA5777">
              <w:t>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6B524B" w:rsidRDefault="006B524B" w:rsidP="006B524B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180307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F745A8" w:rsidRDefault="006B524B" w:rsidP="003D37B4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293641" w:rsidRDefault="006B524B" w:rsidP="006B524B">
            <w:pPr>
              <w:jc w:val="center"/>
            </w:pPr>
            <w:r w:rsidRPr="00293641">
              <w:t>6</w:t>
            </w:r>
          </w:p>
        </w:tc>
      </w:tr>
      <w:tr w:rsidR="006B524B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AA5777" w:rsidRDefault="006B524B" w:rsidP="006B524B">
            <w:pPr>
              <w:jc w:val="center"/>
            </w:pPr>
            <w:r w:rsidRPr="00AA5777">
              <w:t>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6B524B" w:rsidRDefault="006B524B" w:rsidP="006B524B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180309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F745A8" w:rsidRDefault="006B524B" w:rsidP="003D37B4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293641" w:rsidRDefault="006B524B" w:rsidP="006B524B">
            <w:pPr>
              <w:jc w:val="center"/>
            </w:pPr>
            <w:r w:rsidRPr="00293641">
              <w:t>6</w:t>
            </w:r>
          </w:p>
        </w:tc>
      </w:tr>
      <w:tr w:rsidR="006B524B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AA5777" w:rsidRDefault="006B524B" w:rsidP="006B524B">
            <w:pPr>
              <w:jc w:val="center"/>
            </w:pPr>
            <w:r w:rsidRPr="00AA5777">
              <w:t>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6B524B" w:rsidRDefault="006B524B" w:rsidP="006B524B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213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F745A8" w:rsidRDefault="006B524B" w:rsidP="003D37B4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24B" w:rsidRPr="00293641" w:rsidRDefault="006B524B" w:rsidP="006B524B">
            <w:pPr>
              <w:jc w:val="center"/>
            </w:pPr>
            <w:r w:rsidRPr="00293641">
              <w:t>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2312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2314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2317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3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2319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3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312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317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3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318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319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320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3518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8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409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412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17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42620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60307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60308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60309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60310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11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60311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7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60314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6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7206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8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7208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7215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7218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7220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12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7310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12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7318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31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7508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22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7511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12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7512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8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7606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35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7609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36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7610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293641" w:rsidRDefault="003D37B4" w:rsidP="003D37B4">
            <w:pPr>
              <w:jc w:val="center"/>
            </w:pPr>
            <w:r w:rsidRPr="00293641">
              <w:t>4</w:t>
            </w:r>
          </w:p>
        </w:tc>
      </w:tr>
      <w:tr w:rsidR="003D37B4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7335D0" w:rsidRDefault="003D37B4" w:rsidP="003D37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37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6B524B" w:rsidRDefault="003D37B4" w:rsidP="003D37B4">
            <w:pPr>
              <w:rPr>
                <w:lang w:val="ru-RU"/>
              </w:rPr>
            </w:pPr>
            <w:r w:rsidRPr="006B524B">
              <w:rPr>
                <w:lang w:val="ru-RU"/>
              </w:rPr>
              <w:t xml:space="preserve">Підшипник 80201 ДСТУ ГОСТ 520:2014 (ГОСТ 520-2011;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492:2002; </w:t>
            </w:r>
            <w:r w:rsidRPr="002118D1">
              <w:t>ISO</w:t>
            </w:r>
            <w:r w:rsidRPr="006B524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Pr="00B23D9F" w:rsidRDefault="003D37B4" w:rsidP="003D37B4">
            <w:pPr>
              <w:jc w:val="center"/>
            </w:pPr>
            <w:r w:rsidRPr="00B23D9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7B4" w:rsidRDefault="003D37B4" w:rsidP="003D37B4">
            <w:pPr>
              <w:jc w:val="center"/>
            </w:pPr>
            <w:r w:rsidRPr="00293641">
              <w:t>2</w:t>
            </w:r>
          </w:p>
        </w:tc>
      </w:tr>
    </w:tbl>
    <w:p w:rsidR="0018730E" w:rsidRDefault="0018730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7335D0">
        <w:rPr>
          <w:rFonts w:ascii="Times New Roman" w:hAnsi="Times New Roman"/>
          <w:lang w:val="uk-UA"/>
        </w:rPr>
        <w:t>17</w:t>
      </w:r>
      <w:r w:rsidRPr="002D674B">
        <w:rPr>
          <w:rFonts w:ascii="Times New Roman" w:hAnsi="Times New Roman"/>
          <w:lang w:val="uk-UA"/>
        </w:rPr>
        <w:t>.</w:t>
      </w:r>
      <w:r w:rsidR="007335D0">
        <w:rPr>
          <w:rFonts w:ascii="Times New Roman" w:hAnsi="Times New Roman"/>
          <w:lang w:val="uk-UA"/>
        </w:rPr>
        <w:t>10</w:t>
      </w:r>
      <w:r w:rsidRPr="002D674B">
        <w:rPr>
          <w:rFonts w:ascii="Times New Roman" w:hAnsi="Times New Roman"/>
          <w:lang w:val="uk-UA"/>
        </w:rPr>
        <w:t>.202</w:t>
      </w:r>
      <w:r w:rsidR="00307673">
        <w:rPr>
          <w:rFonts w:ascii="Times New Roman" w:hAnsi="Times New Roman"/>
          <w:lang w:val="uk-UA"/>
        </w:rPr>
        <w:t>4</w:t>
      </w:r>
      <w:r w:rsidRPr="002D674B">
        <w:rPr>
          <w:rFonts w:ascii="Times New Roman" w:hAnsi="Times New Roman"/>
          <w:lang w:val="uk-UA"/>
        </w:rPr>
        <w:t xml:space="preserve"> р. </w:t>
      </w:r>
      <w:r w:rsidR="00F305EF">
        <w:rPr>
          <w:rFonts w:ascii="Times New Roman" w:hAnsi="Times New Roman"/>
          <w:lang w:val="uk-UA"/>
        </w:rPr>
        <w:t>до 1</w:t>
      </w:r>
      <w:r w:rsidR="007335D0">
        <w:rPr>
          <w:rFonts w:ascii="Times New Roman" w:hAnsi="Times New Roman"/>
          <w:lang w:val="uk-UA"/>
        </w:rPr>
        <w:t>4</w:t>
      </w:r>
      <w:r w:rsidR="00F305EF">
        <w:rPr>
          <w:rFonts w:ascii="Times New Roman" w:hAnsi="Times New Roman"/>
          <w:lang w:val="uk-UA"/>
        </w:rPr>
        <w:t>.00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84149F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4149F" w:rsidRPr="002D674B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1F66CA" w:rsidRDefault="002D674B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FF754E" w:rsidRDefault="00FF754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472E93" w:rsidRPr="00CB0959" w:rsidRDefault="00472E93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4700E3" w:rsidRPr="00CB0959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382" w:rsidRDefault="00063382" w:rsidP="00BE1623">
      <w:r>
        <w:separator/>
      </w:r>
    </w:p>
  </w:endnote>
  <w:endnote w:type="continuationSeparator" w:id="0">
    <w:p w:rsidR="00063382" w:rsidRDefault="0006338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8134F" w:rsidRPr="00E8134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382" w:rsidRDefault="00063382" w:rsidP="00BE1623">
      <w:r>
        <w:separator/>
      </w:r>
    </w:p>
  </w:footnote>
  <w:footnote w:type="continuationSeparator" w:id="0">
    <w:p w:rsidR="00063382" w:rsidRDefault="0006338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6338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8134F" w:rsidRPr="00E8134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335D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779"/>
    <w:rsid w:val="000156E3"/>
    <w:rsid w:val="00016081"/>
    <w:rsid w:val="00055937"/>
    <w:rsid w:val="00056136"/>
    <w:rsid w:val="00063382"/>
    <w:rsid w:val="0007270E"/>
    <w:rsid w:val="000761A7"/>
    <w:rsid w:val="00095131"/>
    <w:rsid w:val="000C7D10"/>
    <w:rsid w:val="0010044D"/>
    <w:rsid w:val="00107787"/>
    <w:rsid w:val="0012330C"/>
    <w:rsid w:val="00130A16"/>
    <w:rsid w:val="00133B7F"/>
    <w:rsid w:val="00150708"/>
    <w:rsid w:val="0015249D"/>
    <w:rsid w:val="0015483E"/>
    <w:rsid w:val="00156989"/>
    <w:rsid w:val="0016290B"/>
    <w:rsid w:val="00171CBE"/>
    <w:rsid w:val="00176018"/>
    <w:rsid w:val="00176E6F"/>
    <w:rsid w:val="0018730E"/>
    <w:rsid w:val="001B5E39"/>
    <w:rsid w:val="001C3D4C"/>
    <w:rsid w:val="001C6187"/>
    <w:rsid w:val="001F66CA"/>
    <w:rsid w:val="002310FB"/>
    <w:rsid w:val="0025089F"/>
    <w:rsid w:val="00253860"/>
    <w:rsid w:val="00275ADD"/>
    <w:rsid w:val="00276968"/>
    <w:rsid w:val="002918AC"/>
    <w:rsid w:val="0029636E"/>
    <w:rsid w:val="002A62CB"/>
    <w:rsid w:val="002A7518"/>
    <w:rsid w:val="002C218B"/>
    <w:rsid w:val="002D674B"/>
    <w:rsid w:val="002E10D8"/>
    <w:rsid w:val="002F060D"/>
    <w:rsid w:val="002F09B9"/>
    <w:rsid w:val="002F22D6"/>
    <w:rsid w:val="002F782B"/>
    <w:rsid w:val="00307673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6C06"/>
    <w:rsid w:val="003C26F9"/>
    <w:rsid w:val="003D37B4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2E93"/>
    <w:rsid w:val="00473D32"/>
    <w:rsid w:val="00475944"/>
    <w:rsid w:val="00483CAB"/>
    <w:rsid w:val="00487F17"/>
    <w:rsid w:val="00490CF4"/>
    <w:rsid w:val="00495940"/>
    <w:rsid w:val="004A7D98"/>
    <w:rsid w:val="004B28BA"/>
    <w:rsid w:val="004B4ADA"/>
    <w:rsid w:val="004D57B8"/>
    <w:rsid w:val="004E5971"/>
    <w:rsid w:val="004F5698"/>
    <w:rsid w:val="00520A08"/>
    <w:rsid w:val="005271B3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B2B96"/>
    <w:rsid w:val="005C67D4"/>
    <w:rsid w:val="005C69E1"/>
    <w:rsid w:val="005D3F6D"/>
    <w:rsid w:val="005E1A2E"/>
    <w:rsid w:val="005E787D"/>
    <w:rsid w:val="005E78F1"/>
    <w:rsid w:val="005F4AD9"/>
    <w:rsid w:val="006052BF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42F1"/>
    <w:rsid w:val="006A0C87"/>
    <w:rsid w:val="006A311E"/>
    <w:rsid w:val="006B2C3F"/>
    <w:rsid w:val="006B524B"/>
    <w:rsid w:val="006B7011"/>
    <w:rsid w:val="006C1696"/>
    <w:rsid w:val="006D4DC4"/>
    <w:rsid w:val="006E5C0D"/>
    <w:rsid w:val="007100D0"/>
    <w:rsid w:val="007335D0"/>
    <w:rsid w:val="00736591"/>
    <w:rsid w:val="00747E44"/>
    <w:rsid w:val="007517C3"/>
    <w:rsid w:val="00751A8B"/>
    <w:rsid w:val="00764661"/>
    <w:rsid w:val="00771312"/>
    <w:rsid w:val="0078410B"/>
    <w:rsid w:val="007856C5"/>
    <w:rsid w:val="007952F2"/>
    <w:rsid w:val="007A2691"/>
    <w:rsid w:val="007A47F3"/>
    <w:rsid w:val="007A56E2"/>
    <w:rsid w:val="007B34FB"/>
    <w:rsid w:val="007B494D"/>
    <w:rsid w:val="007C44A9"/>
    <w:rsid w:val="007D7721"/>
    <w:rsid w:val="007E32E2"/>
    <w:rsid w:val="007E7C2D"/>
    <w:rsid w:val="00813800"/>
    <w:rsid w:val="00817367"/>
    <w:rsid w:val="00841111"/>
    <w:rsid w:val="0084149F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7046C"/>
    <w:rsid w:val="00970C8B"/>
    <w:rsid w:val="0097546A"/>
    <w:rsid w:val="009761B7"/>
    <w:rsid w:val="00980EE3"/>
    <w:rsid w:val="00983347"/>
    <w:rsid w:val="0099080D"/>
    <w:rsid w:val="009969A6"/>
    <w:rsid w:val="009A6463"/>
    <w:rsid w:val="009B0720"/>
    <w:rsid w:val="009B7104"/>
    <w:rsid w:val="009D5DF4"/>
    <w:rsid w:val="009E75EA"/>
    <w:rsid w:val="009F1BBC"/>
    <w:rsid w:val="009F4D64"/>
    <w:rsid w:val="009F66D1"/>
    <w:rsid w:val="009F7AFE"/>
    <w:rsid w:val="00A23461"/>
    <w:rsid w:val="00A24BCB"/>
    <w:rsid w:val="00A27299"/>
    <w:rsid w:val="00A30C64"/>
    <w:rsid w:val="00A34702"/>
    <w:rsid w:val="00A352FB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BA8"/>
    <w:rsid w:val="00AF2800"/>
    <w:rsid w:val="00AF37D6"/>
    <w:rsid w:val="00B037F1"/>
    <w:rsid w:val="00B042F2"/>
    <w:rsid w:val="00B127C0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2AD3"/>
    <w:rsid w:val="00BE6045"/>
    <w:rsid w:val="00BF5EAE"/>
    <w:rsid w:val="00C271B9"/>
    <w:rsid w:val="00C278F8"/>
    <w:rsid w:val="00C34630"/>
    <w:rsid w:val="00C37C1E"/>
    <w:rsid w:val="00C661F7"/>
    <w:rsid w:val="00C67937"/>
    <w:rsid w:val="00C73ADC"/>
    <w:rsid w:val="00C76CA4"/>
    <w:rsid w:val="00C81B41"/>
    <w:rsid w:val="00C92047"/>
    <w:rsid w:val="00CA3493"/>
    <w:rsid w:val="00CB0959"/>
    <w:rsid w:val="00CC206A"/>
    <w:rsid w:val="00CF1928"/>
    <w:rsid w:val="00D06A2B"/>
    <w:rsid w:val="00D16AA9"/>
    <w:rsid w:val="00D36E49"/>
    <w:rsid w:val="00D52FD7"/>
    <w:rsid w:val="00D63245"/>
    <w:rsid w:val="00D6434D"/>
    <w:rsid w:val="00D767E3"/>
    <w:rsid w:val="00D77FF0"/>
    <w:rsid w:val="00D93E4B"/>
    <w:rsid w:val="00DB3FBD"/>
    <w:rsid w:val="00DB655C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8134F"/>
    <w:rsid w:val="00E83FE1"/>
    <w:rsid w:val="00E94BEE"/>
    <w:rsid w:val="00EB3E1F"/>
    <w:rsid w:val="00EC037E"/>
    <w:rsid w:val="00ED453F"/>
    <w:rsid w:val="00EF4724"/>
    <w:rsid w:val="00EF6E4D"/>
    <w:rsid w:val="00F058FD"/>
    <w:rsid w:val="00F065F9"/>
    <w:rsid w:val="00F13785"/>
    <w:rsid w:val="00F151A5"/>
    <w:rsid w:val="00F25C9B"/>
    <w:rsid w:val="00F25F00"/>
    <w:rsid w:val="00F305EF"/>
    <w:rsid w:val="00F4791F"/>
    <w:rsid w:val="00F715F1"/>
    <w:rsid w:val="00F75D58"/>
    <w:rsid w:val="00F823F8"/>
    <w:rsid w:val="00F9171C"/>
    <w:rsid w:val="00F91E0C"/>
    <w:rsid w:val="00FA73A6"/>
    <w:rsid w:val="00FB6CDB"/>
    <w:rsid w:val="00FD29CD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50B161E-6C98-46FE-992B-14FA219D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1D3E4-795E-4C0B-85E2-B0F1671FF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2024-10-14T13:14:00Z</dcterms:created>
  <dcterms:modified xsi:type="dcterms:W3CDTF">2024-10-14T13:14:00Z</dcterms:modified>
</cp:coreProperties>
</file>